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85" w:rsidRDefault="00AB6CF4" w:rsidP="00132685">
      <w:pPr>
        <w:jc w:val="center"/>
        <w:rPr>
          <w:b/>
          <w:lang w:val="en-GB"/>
        </w:rPr>
      </w:pPr>
      <w:r>
        <w:rPr>
          <w:b/>
          <w:lang w:val="en-GB"/>
        </w:rPr>
        <w:t>ETXEPARE PRIZES</w:t>
      </w:r>
    </w:p>
    <w:p w:rsidR="00AB6CF4" w:rsidRDefault="00AB6CF4" w:rsidP="00132685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Etxepare</w:t>
      </w:r>
      <w:proofErr w:type="spellEnd"/>
      <w:r>
        <w:rPr>
          <w:b/>
          <w:lang w:val="en-GB"/>
        </w:rPr>
        <w:t xml:space="preserve"> Basque Institute &amp; University of Liverpool</w:t>
      </w:r>
    </w:p>
    <w:p w:rsidR="00ED00F9" w:rsidRDefault="00132685" w:rsidP="00AB6CF4">
      <w:pPr>
        <w:jc w:val="center"/>
        <w:rPr>
          <w:lang w:val="en-GB"/>
        </w:rPr>
      </w:pPr>
      <w:r>
        <w:rPr>
          <w:b/>
          <w:lang w:val="en-GB"/>
        </w:rPr>
        <w:t>2019-2020</w:t>
      </w:r>
    </w:p>
    <w:tbl>
      <w:tblPr>
        <w:tblStyle w:val="TableGrid"/>
        <w:tblpPr w:leftFromText="180" w:rightFromText="180" w:vertAnchor="text" w:horzAnchor="margin" w:tblpXSpec="center" w:tblpY="61"/>
        <w:tblW w:w="535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992"/>
      </w:tblGrid>
      <w:tr w:rsidR="00AB6CF4" w:rsidRPr="00CA331E" w:rsidTr="00B46094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Default="00AB6CF4" w:rsidP="00B460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AB6CF4" w:rsidRPr="00D0739D" w:rsidRDefault="00AB6CF4" w:rsidP="00B460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0739D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PRIZES FOR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STUDENTS OF BASQUE LANGUAGE</w:t>
            </w: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AB6CF4" w:rsidRPr="005A6B8D" w:rsidTr="00B460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3E09">
              <w:rPr>
                <w:rFonts w:ascii="Arial" w:hAnsi="Arial" w:cs="Arial"/>
                <w:b/>
                <w:sz w:val="16"/>
                <w:szCs w:val="16"/>
              </w:rPr>
              <w:t>Category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spacing w:line="276" w:lineRule="auto"/>
              <w:ind w:right="-1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3E09">
              <w:rPr>
                <w:rFonts w:ascii="Arial" w:hAnsi="Arial" w:cs="Arial"/>
                <w:b/>
                <w:sz w:val="16"/>
                <w:szCs w:val="16"/>
              </w:rPr>
              <w:t>Prize</w:t>
            </w:r>
            <w:proofErr w:type="spellEnd"/>
            <w:r w:rsidRPr="00BA3E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3E09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3E09">
              <w:rPr>
                <w:rFonts w:ascii="Arial" w:hAnsi="Arial" w:cs="Arial"/>
                <w:b/>
                <w:sz w:val="16"/>
                <w:szCs w:val="16"/>
              </w:rPr>
              <w:t>Requirements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b/>
                <w:sz w:val="16"/>
                <w:szCs w:val="16"/>
                <w:lang w:val="en-GB"/>
              </w:rPr>
              <w:t>Amount</w:t>
            </w:r>
          </w:p>
        </w:tc>
      </w:tr>
      <w:tr w:rsidR="00AB6CF4" w:rsidTr="00B46094">
        <w:trPr>
          <w:trHeight w:val="57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B6CF4" w:rsidRPr="00BA3E09" w:rsidRDefault="00AB6CF4" w:rsidP="00B46094">
            <w:pPr>
              <w:tabs>
                <w:tab w:val="left" w:pos="266"/>
                <w:tab w:val="center" w:pos="5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3E09">
              <w:rPr>
                <w:rFonts w:ascii="Arial" w:hAnsi="Arial" w:cs="Arial"/>
                <w:b/>
                <w:sz w:val="16"/>
                <w:szCs w:val="16"/>
              </w:rPr>
              <w:t>Level</w:t>
            </w:r>
            <w:proofErr w:type="spellEnd"/>
            <w:r w:rsidRPr="00BA3E09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3E09">
              <w:rPr>
                <w:rFonts w:ascii="Arial" w:hAnsi="Arial" w:cs="Arial"/>
                <w:b/>
                <w:sz w:val="16"/>
                <w:szCs w:val="16"/>
              </w:rPr>
              <w:t>Basque</w:t>
            </w:r>
            <w:proofErr w:type="spellEnd"/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0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BA3E09">
              <w:rPr>
                <w:rFonts w:ascii="Arial" w:hAnsi="Arial" w:cs="Arial"/>
                <w:sz w:val="16"/>
                <w:szCs w:val="16"/>
              </w:rPr>
              <w:t>Beginners</w:t>
            </w:r>
            <w:proofErr w:type="spellEnd"/>
            <w:r w:rsidRPr="00BA3E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CF4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Best three average marks in</w:t>
            </w:r>
          </w:p>
          <w:p w:rsidR="00AB6CF4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BASQ112+</w:t>
            </w:r>
            <w:r w:rsidR="00B46094">
              <w:rPr>
                <w:rFonts w:ascii="Arial" w:hAnsi="Arial" w:cs="Arial"/>
                <w:sz w:val="16"/>
                <w:szCs w:val="16"/>
                <w:lang w:val="en-GB"/>
              </w:rPr>
              <w:t>134,</w:t>
            </w:r>
            <w:r w:rsidR="00CF7FDD">
              <w:rPr>
                <w:rFonts w:ascii="Arial" w:hAnsi="Arial" w:cs="Arial"/>
                <w:sz w:val="16"/>
                <w:szCs w:val="16"/>
                <w:lang w:val="en-GB"/>
              </w:rPr>
              <w:t xml:space="preserve"> or</w:t>
            </w:r>
            <w:r w:rsidR="00B4609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:rsidR="00AB6CF4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BASQ322+324</w:t>
            </w:r>
            <w:r w:rsidR="00CF7FDD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="00B46094">
              <w:rPr>
                <w:rFonts w:ascii="Arial" w:hAnsi="Arial" w:cs="Arial"/>
                <w:sz w:val="16"/>
                <w:szCs w:val="16"/>
                <w:lang w:val="en-GB"/>
              </w:rPr>
              <w:t xml:space="preserve"> or </w:t>
            </w:r>
          </w:p>
          <w:p w:rsidR="00B46094" w:rsidRPr="00BA3E09" w:rsidRDefault="00B4609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BASQ012+034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Pr="00BA3E09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st</w:t>
            </w: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 xml:space="preserve"> Prize:</w:t>
            </w: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A minimum mark of 70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09">
              <w:rPr>
                <w:rFonts w:ascii="Arial" w:hAnsi="Arial" w:cs="Arial"/>
                <w:sz w:val="16"/>
                <w:szCs w:val="16"/>
              </w:rPr>
              <w:t>£515</w:t>
            </w:r>
          </w:p>
        </w:tc>
      </w:tr>
      <w:tr w:rsidR="00AB6CF4" w:rsidTr="00B46094">
        <w:trPr>
          <w:trHeight w:val="46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  <w:r w:rsidRPr="00BA3E09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nd </w:t>
            </w: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Prize:</w:t>
            </w: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A minimum mark of 65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09">
              <w:rPr>
                <w:rFonts w:ascii="Arial" w:hAnsi="Arial" w:cs="Arial"/>
                <w:sz w:val="16"/>
                <w:szCs w:val="16"/>
              </w:rPr>
              <w:t>£340</w:t>
            </w:r>
          </w:p>
        </w:tc>
      </w:tr>
      <w:tr w:rsidR="00AB6CF4" w:rsidRPr="005A6B8D" w:rsidTr="00B46094">
        <w:trPr>
          <w:trHeight w:val="46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  <w:r w:rsidRPr="00BA3E09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rd</w:t>
            </w: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 xml:space="preserve"> Prize:</w:t>
            </w: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A minimum mark of 60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£170</w:t>
            </w:r>
          </w:p>
        </w:tc>
      </w:tr>
      <w:tr w:rsidR="00AB6CF4" w:rsidTr="00B46094">
        <w:trPr>
          <w:trHeight w:val="7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b/>
                <w:sz w:val="16"/>
                <w:szCs w:val="16"/>
                <w:lang w:val="en-GB"/>
              </w:rPr>
              <w:t>Level 2</w:t>
            </w: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b/>
                <w:sz w:val="16"/>
                <w:szCs w:val="16"/>
                <w:lang w:val="en-GB"/>
              </w:rPr>
              <w:t>Basque</w:t>
            </w: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(Intermediate)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DD" w:rsidRDefault="00CF7FDD" w:rsidP="00CF7FD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Best two </w:t>
            </w:r>
          </w:p>
          <w:p w:rsidR="00AB6CF4" w:rsidRDefault="00CF7FDD" w:rsidP="00CF7FD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average marks in</w:t>
            </w:r>
          </w:p>
          <w:p w:rsidR="00CF7FDD" w:rsidRPr="00BA3E09" w:rsidRDefault="00CF7FDD" w:rsidP="00CF7FD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BASQ256+278 or BASQ056+078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CF7FD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Pr="00BA3E09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st</w:t>
            </w: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 xml:space="preserve"> Prize:</w:t>
            </w:r>
          </w:p>
          <w:p w:rsidR="00AB6CF4" w:rsidRPr="00BA3E09" w:rsidRDefault="00AB6CF4" w:rsidP="00CF7FD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A minimum mark of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70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Pr="00BA3E09" w:rsidRDefault="00AB6CF4" w:rsidP="00CF7FD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£515</w:t>
            </w:r>
          </w:p>
        </w:tc>
      </w:tr>
      <w:tr w:rsidR="00AB6CF4" w:rsidTr="00B46094">
        <w:trPr>
          <w:trHeight w:val="78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CF7FD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  <w:r w:rsidRPr="00BA3E09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nd </w:t>
            </w: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Prize:</w:t>
            </w:r>
          </w:p>
          <w:p w:rsidR="00AB6CF4" w:rsidRPr="00BA3E09" w:rsidRDefault="00AB6CF4" w:rsidP="00CF7FD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A minimum mark of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65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Pr="00BA3E09" w:rsidRDefault="00AB6CF4" w:rsidP="00CF7FD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£340</w:t>
            </w:r>
          </w:p>
        </w:tc>
      </w:tr>
      <w:tr w:rsidR="00AB6CF4" w:rsidTr="00B460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B6CF4" w:rsidRDefault="00AB6CF4" w:rsidP="00B46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3E09">
              <w:rPr>
                <w:rFonts w:ascii="Arial" w:hAnsi="Arial" w:cs="Arial"/>
                <w:b/>
                <w:sz w:val="16"/>
                <w:szCs w:val="16"/>
              </w:rPr>
              <w:t>Level</w:t>
            </w:r>
            <w:proofErr w:type="spellEnd"/>
            <w:r w:rsidRPr="00BA3E09"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b/>
                <w:sz w:val="16"/>
                <w:szCs w:val="16"/>
                <w:lang w:val="en-GB"/>
              </w:rPr>
              <w:t>Basque</w:t>
            </w: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E09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BA3E09">
              <w:rPr>
                <w:rFonts w:ascii="Arial" w:hAnsi="Arial" w:cs="Arial"/>
                <w:sz w:val="16"/>
                <w:szCs w:val="16"/>
              </w:rPr>
              <w:t>Advanced</w:t>
            </w:r>
            <w:proofErr w:type="spellEnd"/>
            <w:r w:rsidRPr="00BA3E0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Pr="00BA3E09" w:rsidRDefault="00AB6CF4" w:rsidP="00CF7FD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 xml:space="preserve">Best average mark in </w:t>
            </w:r>
            <w:r w:rsidR="00CF7FDD">
              <w:rPr>
                <w:rFonts w:ascii="Arial" w:hAnsi="Arial" w:cs="Arial"/>
                <w:sz w:val="16"/>
                <w:szCs w:val="16"/>
                <w:lang w:val="en-GB"/>
              </w:rPr>
              <w:t>BASQ311+312 or BASQ011+013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A minimum mark of 70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£425</w:t>
            </w:r>
          </w:p>
        </w:tc>
      </w:tr>
      <w:tr w:rsidR="00AB6CF4" w:rsidTr="00B460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AB6CF4" w:rsidRDefault="00AB6CF4" w:rsidP="00B4609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Final year </w:t>
            </w:r>
            <w:r w:rsidRPr="00BA3E09">
              <w:rPr>
                <w:rFonts w:ascii="Arial" w:hAnsi="Arial" w:cs="Arial"/>
                <w:b/>
                <w:sz w:val="16"/>
                <w:szCs w:val="16"/>
                <w:lang w:val="en-GB"/>
              </w:rPr>
              <w:t>Dissertation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Best written work related to Basque topics (language, culture, politics, etc.)</w:t>
            </w:r>
          </w:p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F4" w:rsidRPr="00BA3E09" w:rsidRDefault="00AB6CF4" w:rsidP="00B4609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 minimum mark of </w:t>
            </w: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70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  <w:p w:rsidR="00AB6CF4" w:rsidRPr="00BA3E09" w:rsidRDefault="00AB6CF4" w:rsidP="00E9451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To take and pass at least one </w:t>
            </w:r>
            <w:r w:rsidR="00BB0CB9">
              <w:rPr>
                <w:rFonts w:ascii="Arial" w:hAnsi="Arial" w:cs="Arial"/>
                <w:sz w:val="16"/>
                <w:szCs w:val="16"/>
                <w:lang w:val="en-GB"/>
              </w:rPr>
              <w:t>level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of Basque </w:t>
            </w:r>
            <w:r w:rsidR="00E9451A">
              <w:rPr>
                <w:rFonts w:ascii="Arial" w:hAnsi="Arial" w:cs="Arial"/>
                <w:sz w:val="16"/>
                <w:szCs w:val="16"/>
                <w:lang w:val="en-GB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n-GB"/>
              </w:rPr>
              <w:t>anguage.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4" w:rsidRPr="00BA3E09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A3E09">
              <w:rPr>
                <w:rFonts w:ascii="Arial" w:hAnsi="Arial" w:cs="Arial"/>
                <w:sz w:val="16"/>
                <w:szCs w:val="16"/>
                <w:lang w:val="en-GB"/>
              </w:rPr>
              <w:t>£255</w:t>
            </w:r>
          </w:p>
        </w:tc>
      </w:tr>
      <w:tr w:rsidR="00AB6CF4" w:rsidRPr="00CE69E8" w:rsidTr="00B46094"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B6CF4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6CF4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For more information contact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Gorka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Mercero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  <w:hyperlink r:id="rId5" w:history="1">
              <w:r w:rsidRPr="00E46B35">
                <w:rPr>
                  <w:rStyle w:val="Hyperlink"/>
                  <w:rFonts w:ascii="Arial" w:hAnsi="Arial" w:cs="Arial"/>
                  <w:sz w:val="16"/>
                  <w:szCs w:val="16"/>
                  <w:lang w:val="en-GB"/>
                </w:rPr>
                <w:t>mercerog@liverpool.ac.uk</w:t>
              </w:r>
            </w:hyperlink>
          </w:p>
          <w:p w:rsidR="00AB6CF4" w:rsidRPr="00CE69E8" w:rsidRDefault="00AB6CF4" w:rsidP="00B4609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Default="00AB6CF4">
      <w:pPr>
        <w:rPr>
          <w:lang w:val="en-GB"/>
        </w:rPr>
      </w:pPr>
    </w:p>
    <w:p w:rsidR="00AB6CF4" w:rsidRPr="00CA331E" w:rsidRDefault="00AB6CF4" w:rsidP="00AB6CF4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1709129" cy="12240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xepare_logoa-horiz-positibo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29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CF4" w:rsidRPr="00CA3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85"/>
    <w:rsid w:val="00132685"/>
    <w:rsid w:val="003859D0"/>
    <w:rsid w:val="00AB6CF4"/>
    <w:rsid w:val="00B46094"/>
    <w:rsid w:val="00B75042"/>
    <w:rsid w:val="00BB0CB9"/>
    <w:rsid w:val="00CA331E"/>
    <w:rsid w:val="00CE69E8"/>
    <w:rsid w:val="00CF7FDD"/>
    <w:rsid w:val="00E9451A"/>
    <w:rsid w:val="00ED00F9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85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3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F4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85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3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F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mercerog@liverpoo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Irigoyen, Nerea</dc:creator>
  <cp:lastModifiedBy>Mercero Altzugarai, Gorka</cp:lastModifiedBy>
  <cp:revision>12</cp:revision>
  <dcterms:created xsi:type="dcterms:W3CDTF">2019-03-26T13:38:00Z</dcterms:created>
  <dcterms:modified xsi:type="dcterms:W3CDTF">2019-07-23T12:29:00Z</dcterms:modified>
</cp:coreProperties>
</file>